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52A" w:rsidRDefault="00E41629" w:rsidP="00434549">
      <w:pPr>
        <w:jc w:val="left"/>
      </w:pPr>
      <w:r>
        <w:rPr>
          <w:rFonts w:hint="eastAsia"/>
        </w:rPr>
        <w:t>様式１</w:t>
      </w:r>
    </w:p>
    <w:p w:rsidR="00434549" w:rsidRDefault="00434549" w:rsidP="00434549">
      <w:pPr>
        <w:jc w:val="left"/>
      </w:pPr>
    </w:p>
    <w:p w:rsidR="00E41629" w:rsidRPr="00EC18DF" w:rsidRDefault="00E41629" w:rsidP="00E41629">
      <w:pPr>
        <w:jc w:val="center"/>
        <w:rPr>
          <w:b/>
        </w:rPr>
      </w:pPr>
      <w:r w:rsidRPr="00EC18DF">
        <w:rPr>
          <w:rFonts w:hint="eastAsia"/>
          <w:b/>
        </w:rPr>
        <w:t>家庭系プラスチック</w:t>
      </w:r>
      <w:r w:rsidRPr="00EC18DF">
        <w:rPr>
          <w:b/>
        </w:rPr>
        <w:t>のリサイクルに関するサウンディング型市場調査</w:t>
      </w:r>
    </w:p>
    <w:p w:rsidR="00E41629" w:rsidRDefault="00E41629" w:rsidP="00E41629">
      <w:pPr>
        <w:jc w:val="center"/>
      </w:pPr>
      <w:r w:rsidRPr="00EC18DF">
        <w:rPr>
          <w:rFonts w:hint="eastAsia"/>
          <w:b/>
        </w:rPr>
        <w:t>質　問　書</w:t>
      </w:r>
    </w:p>
    <w:p w:rsidR="00EC18DF" w:rsidRPr="00E41629" w:rsidRDefault="00EC18DF" w:rsidP="00E41629">
      <w:pPr>
        <w:jc w:val="center"/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E41629" w:rsidTr="00E41629">
        <w:tc>
          <w:tcPr>
            <w:tcW w:w="1980" w:type="dxa"/>
          </w:tcPr>
          <w:p w:rsidR="00E41629" w:rsidRDefault="00E41629" w:rsidP="00E41629">
            <w:pPr>
              <w:jc w:val="center"/>
            </w:pPr>
            <w:r>
              <w:rPr>
                <w:rFonts w:hint="eastAsia"/>
              </w:rPr>
              <w:t>要領等の箇所</w:t>
            </w:r>
          </w:p>
        </w:tc>
        <w:tc>
          <w:tcPr>
            <w:tcW w:w="6520" w:type="dxa"/>
          </w:tcPr>
          <w:p w:rsidR="00E41629" w:rsidRDefault="00E41629" w:rsidP="00E41629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E41629" w:rsidTr="00E41629">
        <w:tc>
          <w:tcPr>
            <w:tcW w:w="1980" w:type="dxa"/>
          </w:tcPr>
          <w:p w:rsidR="00E41629" w:rsidRDefault="00E41629"/>
          <w:p w:rsidR="00E41629" w:rsidRDefault="00E41629"/>
          <w:p w:rsidR="00E41629" w:rsidRDefault="00E41629"/>
          <w:p w:rsidR="00E41629" w:rsidRDefault="00E41629"/>
          <w:p w:rsidR="00E41629" w:rsidRDefault="00E41629"/>
          <w:p w:rsidR="00E41629" w:rsidRDefault="00E41629"/>
          <w:p w:rsidR="00E41629" w:rsidRDefault="00E41629"/>
          <w:p w:rsidR="00E41629" w:rsidRDefault="00E41629"/>
          <w:p w:rsidR="00E41629" w:rsidRDefault="00E41629"/>
          <w:p w:rsidR="00E41629" w:rsidRDefault="00E41629"/>
          <w:p w:rsidR="00E41629" w:rsidRDefault="00E41629"/>
          <w:p w:rsidR="00E41629" w:rsidRDefault="00E41629"/>
          <w:p w:rsidR="00E41629" w:rsidRDefault="00E41629"/>
          <w:p w:rsidR="00E41629" w:rsidRDefault="00E41629"/>
          <w:p w:rsidR="00E41629" w:rsidRDefault="00E41629"/>
          <w:p w:rsidR="00E41629" w:rsidRDefault="00E41629"/>
          <w:p w:rsidR="00E41629" w:rsidRDefault="00E41629"/>
          <w:p w:rsidR="00E41629" w:rsidRDefault="00E41629"/>
          <w:p w:rsidR="00E41629" w:rsidRDefault="00E41629"/>
          <w:p w:rsidR="00E41629" w:rsidRDefault="00E41629"/>
        </w:tc>
        <w:tc>
          <w:tcPr>
            <w:tcW w:w="6520" w:type="dxa"/>
          </w:tcPr>
          <w:p w:rsidR="00E41629" w:rsidRDefault="00E41629"/>
        </w:tc>
      </w:tr>
    </w:tbl>
    <w:p w:rsidR="00E41629" w:rsidRDefault="00E41629">
      <w:r>
        <w:rPr>
          <w:rFonts w:hint="eastAsia"/>
        </w:rPr>
        <w:t>※必要に応じて、記載欄を追加してください。任意の書式でもかまいません。</w:t>
      </w:r>
    </w:p>
    <w:p w:rsidR="00E41629" w:rsidRDefault="00E41629"/>
    <w:p w:rsidR="00E41629" w:rsidRDefault="00E41629" w:rsidP="00E41629">
      <w:pPr>
        <w:ind w:firstLineChars="1400" w:firstLine="2940"/>
      </w:pPr>
      <w:r>
        <w:rPr>
          <w:rFonts w:hint="eastAsia"/>
        </w:rPr>
        <w:t>（担当者連絡先）</w:t>
      </w:r>
    </w:p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1418"/>
        <w:gridCol w:w="4104"/>
      </w:tblGrid>
      <w:tr w:rsidR="00E41629" w:rsidTr="00E41629">
        <w:tc>
          <w:tcPr>
            <w:tcW w:w="1418" w:type="dxa"/>
          </w:tcPr>
          <w:p w:rsidR="00E41629" w:rsidRDefault="00E41629">
            <w:r>
              <w:rPr>
                <w:rFonts w:hint="eastAsia"/>
              </w:rPr>
              <w:t>法</w:t>
            </w:r>
            <w:r w:rsidR="00C1485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 w:rsidR="00C1485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104" w:type="dxa"/>
          </w:tcPr>
          <w:p w:rsidR="00E41629" w:rsidRDefault="00E41629"/>
        </w:tc>
      </w:tr>
      <w:tr w:rsidR="00E41629" w:rsidTr="00E41629">
        <w:tc>
          <w:tcPr>
            <w:tcW w:w="1418" w:type="dxa"/>
          </w:tcPr>
          <w:p w:rsidR="00E41629" w:rsidRDefault="00C14857">
            <w:r>
              <w:rPr>
                <w:rFonts w:hint="eastAsia"/>
              </w:rPr>
              <w:t>所　　属</w:t>
            </w:r>
          </w:p>
        </w:tc>
        <w:tc>
          <w:tcPr>
            <w:tcW w:w="4104" w:type="dxa"/>
          </w:tcPr>
          <w:p w:rsidR="00E41629" w:rsidRDefault="00E41629"/>
        </w:tc>
      </w:tr>
      <w:tr w:rsidR="00E41629" w:rsidTr="00E41629">
        <w:tc>
          <w:tcPr>
            <w:tcW w:w="1418" w:type="dxa"/>
          </w:tcPr>
          <w:p w:rsidR="00E41629" w:rsidRDefault="00E41629">
            <w:r>
              <w:rPr>
                <w:rFonts w:hint="eastAsia"/>
              </w:rPr>
              <w:t>担当者名</w:t>
            </w:r>
          </w:p>
          <w:p w:rsidR="00E41629" w:rsidRDefault="00E41629">
            <w:r>
              <w:rPr>
                <w:rFonts w:hint="eastAsia"/>
              </w:rPr>
              <w:t>(フリガナ)</w:t>
            </w:r>
          </w:p>
        </w:tc>
        <w:tc>
          <w:tcPr>
            <w:tcW w:w="4104" w:type="dxa"/>
          </w:tcPr>
          <w:p w:rsidR="00E41629" w:rsidRDefault="00E41629"/>
          <w:p w:rsidR="00E41629" w:rsidRDefault="00E41629">
            <w:r>
              <w:rPr>
                <w:rFonts w:hint="eastAsia"/>
              </w:rPr>
              <w:t>（　　　　　　　　　　）</w:t>
            </w:r>
          </w:p>
        </w:tc>
      </w:tr>
      <w:tr w:rsidR="00E41629" w:rsidTr="00E41629">
        <w:tc>
          <w:tcPr>
            <w:tcW w:w="1418" w:type="dxa"/>
          </w:tcPr>
          <w:p w:rsidR="00E41629" w:rsidRDefault="00E41629">
            <w:r>
              <w:rPr>
                <w:rFonts w:hint="eastAsia"/>
              </w:rPr>
              <w:t>E-</w:t>
            </w:r>
            <w:r>
              <w:t>mail</w:t>
            </w:r>
          </w:p>
        </w:tc>
        <w:tc>
          <w:tcPr>
            <w:tcW w:w="4104" w:type="dxa"/>
          </w:tcPr>
          <w:p w:rsidR="00E41629" w:rsidRDefault="00E41629"/>
        </w:tc>
      </w:tr>
      <w:tr w:rsidR="00E41629" w:rsidTr="00E41629">
        <w:tc>
          <w:tcPr>
            <w:tcW w:w="1418" w:type="dxa"/>
          </w:tcPr>
          <w:p w:rsidR="00E41629" w:rsidRDefault="00E41629">
            <w:r>
              <w:rPr>
                <w:rFonts w:hint="eastAsia"/>
              </w:rPr>
              <w:t>T</w:t>
            </w:r>
            <w:r>
              <w:t>EL</w:t>
            </w:r>
          </w:p>
        </w:tc>
        <w:tc>
          <w:tcPr>
            <w:tcW w:w="4104" w:type="dxa"/>
          </w:tcPr>
          <w:p w:rsidR="00E41629" w:rsidRDefault="00E41629"/>
        </w:tc>
      </w:tr>
    </w:tbl>
    <w:p w:rsidR="00E41629" w:rsidRDefault="00E41629"/>
    <w:p w:rsidR="00E41629" w:rsidRDefault="00E41629">
      <w:pPr>
        <w:widowControl/>
        <w:jc w:val="left"/>
      </w:pPr>
      <w:bookmarkStart w:id="0" w:name="_GoBack"/>
      <w:bookmarkEnd w:id="0"/>
    </w:p>
    <w:sectPr w:rsidR="00E41629" w:rsidSect="001D4838"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4D1" w:rsidRDefault="002D04D1" w:rsidP="00106DEF">
      <w:r>
        <w:separator/>
      </w:r>
    </w:p>
  </w:endnote>
  <w:endnote w:type="continuationSeparator" w:id="0">
    <w:p w:rsidR="002D04D1" w:rsidRDefault="002D04D1" w:rsidP="0010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4D1" w:rsidRDefault="002D04D1" w:rsidP="00106DEF">
      <w:r>
        <w:separator/>
      </w:r>
    </w:p>
  </w:footnote>
  <w:footnote w:type="continuationSeparator" w:id="0">
    <w:p w:rsidR="002D04D1" w:rsidRDefault="002D04D1" w:rsidP="00106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29"/>
    <w:rsid w:val="00067130"/>
    <w:rsid w:val="00106DEF"/>
    <w:rsid w:val="001D4838"/>
    <w:rsid w:val="002B04F0"/>
    <w:rsid w:val="002C5008"/>
    <w:rsid w:val="002D04D1"/>
    <w:rsid w:val="00434549"/>
    <w:rsid w:val="0075653E"/>
    <w:rsid w:val="00C14857"/>
    <w:rsid w:val="00C9552A"/>
    <w:rsid w:val="00DC1DCC"/>
    <w:rsid w:val="00E41629"/>
    <w:rsid w:val="00EB4484"/>
    <w:rsid w:val="00EC18DF"/>
    <w:rsid w:val="00FB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242250"/>
  <w15:chartTrackingRefBased/>
  <w15:docId w15:val="{6F01521E-BF33-482C-813E-BE21AFDC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6D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6DEF"/>
  </w:style>
  <w:style w:type="paragraph" w:styleId="a6">
    <w:name w:val="footer"/>
    <w:basedOn w:val="a"/>
    <w:link w:val="a7"/>
    <w:uiPriority w:val="99"/>
    <w:unhideWhenUsed/>
    <w:rsid w:val="00106D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6DEF"/>
  </w:style>
  <w:style w:type="paragraph" w:styleId="a8">
    <w:name w:val="Balloon Text"/>
    <w:basedOn w:val="a"/>
    <w:link w:val="a9"/>
    <w:uiPriority w:val="99"/>
    <w:semiHidden/>
    <w:unhideWhenUsed/>
    <w:rsid w:val="00EC1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18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神﨑　広史</dc:creator>
  <cp:keywords/>
  <dc:description/>
  <cp:lastModifiedBy>真田  みなみ</cp:lastModifiedBy>
  <cp:revision>7</cp:revision>
  <cp:lastPrinted>2023-08-23T01:13:00Z</cp:lastPrinted>
  <dcterms:created xsi:type="dcterms:W3CDTF">2023-08-18T07:36:00Z</dcterms:created>
  <dcterms:modified xsi:type="dcterms:W3CDTF">2023-09-12T06:02:00Z</dcterms:modified>
</cp:coreProperties>
</file>