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6344D8" w14:textId="77777777"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116FB5">
        <w:rPr>
          <w:rFonts w:hint="eastAsia"/>
          <w:sz w:val="22"/>
        </w:rPr>
        <w:t>５</w:t>
      </w:r>
      <w:r w:rsidR="005D6FE0" w:rsidRPr="007843EE">
        <w:rPr>
          <w:rFonts w:hint="eastAsia"/>
          <w:sz w:val="22"/>
        </w:rPr>
        <w:t>号</w:t>
      </w:r>
    </w:p>
    <w:p w14:paraId="38550EED" w14:textId="77777777" w:rsidR="00F37178" w:rsidRDefault="00F37178" w:rsidP="00F37178"/>
    <w:p w14:paraId="322A68A0" w14:textId="77777777" w:rsidR="00F37178" w:rsidRPr="00F37178" w:rsidRDefault="009B4716" w:rsidP="00F37178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862C05">
        <w:rPr>
          <w:rFonts w:ascii="ＭＳ Ｐゴシック" w:eastAsia="ＭＳ Ｐゴシック" w:hAnsi="ＭＳ Ｐ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862C05">
        <w:rPr>
          <w:rFonts w:ascii="ＭＳ Ｐゴシック" w:eastAsia="ＭＳ Ｐゴシック" w:hAnsi="ＭＳ Ｐゴシック" w:hint="eastAsia"/>
          <w:b/>
          <w:kern w:val="0"/>
          <w:sz w:val="28"/>
          <w:szCs w:val="28"/>
          <w:fitText w:val="1967" w:id="-164358912"/>
        </w:rPr>
        <w:t>書</w:t>
      </w:r>
    </w:p>
    <w:p w14:paraId="1FFC8364" w14:textId="480AC462" w:rsidR="00F37178" w:rsidRPr="00776DCC" w:rsidRDefault="00B96D40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D14391">
        <w:rPr>
          <w:rFonts w:hint="eastAsia"/>
          <w:sz w:val="22"/>
        </w:rPr>
        <w:t>７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14:paraId="35494ED2" w14:textId="77777777" w:rsidR="00F37178" w:rsidRPr="00776DCC" w:rsidRDefault="00F37178" w:rsidP="00F37178">
      <w:pPr>
        <w:rPr>
          <w:sz w:val="22"/>
        </w:rPr>
      </w:pPr>
    </w:p>
    <w:p w14:paraId="5861B0AB" w14:textId="77777777" w:rsidR="00F37178" w:rsidRPr="00776DCC" w:rsidRDefault="00F37178" w:rsidP="00F37178">
      <w:pPr>
        <w:rPr>
          <w:sz w:val="22"/>
        </w:rPr>
      </w:pPr>
    </w:p>
    <w:p w14:paraId="36C37CEB" w14:textId="77777777"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14:paraId="049C1353" w14:textId="77777777" w:rsidR="00F37178" w:rsidRPr="00776DCC" w:rsidRDefault="00F37178" w:rsidP="00F37178">
      <w:pPr>
        <w:rPr>
          <w:sz w:val="22"/>
        </w:rPr>
      </w:pPr>
    </w:p>
    <w:p w14:paraId="729E035B" w14:textId="77777777"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14:paraId="32F3C0B5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14:paraId="4C34A2F7" w14:textId="77777777"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1A5CB4F3" w14:textId="77777777"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196923C" w14:textId="77777777" w:rsidR="00F37178" w:rsidRPr="00776DCC" w:rsidRDefault="00F37178" w:rsidP="00F37178">
      <w:pPr>
        <w:ind w:leftChars="405" w:left="850"/>
        <w:jc w:val="right"/>
        <w:rPr>
          <w:sz w:val="22"/>
        </w:rPr>
      </w:pPr>
    </w:p>
    <w:p w14:paraId="3874FE56" w14:textId="14082698"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D14391" w:rsidRPr="00D14391">
        <w:rPr>
          <w:rFonts w:hint="eastAsia"/>
          <w:kern w:val="0"/>
        </w:rPr>
        <w:t>かわまちづくり計画に係る社会実験実施業務委託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14:paraId="772A38B7" w14:textId="77777777" w:rsidTr="005D6FE0">
        <w:trPr>
          <w:trHeight w:val="8233"/>
        </w:trPr>
        <w:tc>
          <w:tcPr>
            <w:tcW w:w="9072" w:type="dxa"/>
          </w:tcPr>
          <w:p w14:paraId="7B4DEA80" w14:textId="77777777" w:rsidR="00995B4C" w:rsidRPr="00574DE3" w:rsidRDefault="00995B4C" w:rsidP="00F37178"/>
        </w:tc>
      </w:tr>
    </w:tbl>
    <w:p w14:paraId="29CECD60" w14:textId="77777777" w:rsidR="00EB6009" w:rsidRPr="00776DCC" w:rsidRDefault="00776DCC" w:rsidP="00776DCC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sz w:val="22"/>
        </w:rPr>
      </w:pPr>
      <w:r w:rsidRPr="00776DCC">
        <w:rPr>
          <w:rFonts w:asciiTheme="majorEastAsia" w:eastAsiaTheme="majorEastAsia" w:hAnsiTheme="majorEastAsia" w:hint="eastAsia"/>
          <w:sz w:val="22"/>
        </w:rPr>
        <w:t>質問が無い場合は、質問書を提出する必要はありません。</w:t>
      </w:r>
    </w:p>
    <w:sectPr w:rsidR="00EB6009" w:rsidRPr="00776DCC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CAC53" w14:textId="77777777" w:rsidR="0018146C" w:rsidRDefault="0018146C" w:rsidP="00F37178">
      <w:r>
        <w:separator/>
      </w:r>
    </w:p>
  </w:endnote>
  <w:endnote w:type="continuationSeparator" w:id="0">
    <w:p w14:paraId="30C09957" w14:textId="77777777" w:rsidR="0018146C" w:rsidRDefault="0018146C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0876" w14:textId="77777777" w:rsidR="0018146C" w:rsidRDefault="0018146C" w:rsidP="00F37178">
      <w:r>
        <w:separator/>
      </w:r>
    </w:p>
  </w:footnote>
  <w:footnote w:type="continuationSeparator" w:id="0">
    <w:p w14:paraId="4CD8F164" w14:textId="77777777" w:rsidR="0018146C" w:rsidRDefault="0018146C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249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116FB5"/>
    <w:rsid w:val="001568AB"/>
    <w:rsid w:val="0018146C"/>
    <w:rsid w:val="0028794A"/>
    <w:rsid w:val="002B6E6C"/>
    <w:rsid w:val="002E159E"/>
    <w:rsid w:val="00381C8F"/>
    <w:rsid w:val="003D753D"/>
    <w:rsid w:val="003F4FB8"/>
    <w:rsid w:val="004B1B96"/>
    <w:rsid w:val="00513A47"/>
    <w:rsid w:val="00574DE3"/>
    <w:rsid w:val="00584CFE"/>
    <w:rsid w:val="00586733"/>
    <w:rsid w:val="005D6FE0"/>
    <w:rsid w:val="005D79A7"/>
    <w:rsid w:val="0063675F"/>
    <w:rsid w:val="006B7FBA"/>
    <w:rsid w:val="007636F4"/>
    <w:rsid w:val="00776DCC"/>
    <w:rsid w:val="007830DC"/>
    <w:rsid w:val="007843EE"/>
    <w:rsid w:val="007A3213"/>
    <w:rsid w:val="007F4045"/>
    <w:rsid w:val="00862C05"/>
    <w:rsid w:val="00895CF8"/>
    <w:rsid w:val="00964C87"/>
    <w:rsid w:val="00983F32"/>
    <w:rsid w:val="00995B4C"/>
    <w:rsid w:val="009B4716"/>
    <w:rsid w:val="009B7ABF"/>
    <w:rsid w:val="00A140E8"/>
    <w:rsid w:val="00A752C2"/>
    <w:rsid w:val="00B96D40"/>
    <w:rsid w:val="00C37BB2"/>
    <w:rsid w:val="00C41705"/>
    <w:rsid w:val="00C71BBE"/>
    <w:rsid w:val="00C85ED4"/>
    <w:rsid w:val="00CC7AFE"/>
    <w:rsid w:val="00CD6FB8"/>
    <w:rsid w:val="00D14391"/>
    <w:rsid w:val="00D77804"/>
    <w:rsid w:val="00DF5EE0"/>
    <w:rsid w:val="00E779C7"/>
    <w:rsid w:val="00EB06E0"/>
    <w:rsid w:val="00EB6009"/>
    <w:rsid w:val="00EF678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6348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2024-07-25T09:03:00Z</dcterms:created>
  <dcterms:modified xsi:type="dcterms:W3CDTF">2025-07-03T06:16:00Z</dcterms:modified>
</cp:coreProperties>
</file>